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AC0A57" w:rsidRPr="00856EBE" w:rsidRDefault="00AC0A57" w:rsidP="00AC0A57">
      <w:pPr>
        <w:jc w:val="center"/>
        <w:rPr>
          <w:rFonts w:ascii="Bodoni MT Black" w:hAnsi="Bodoni MT Black"/>
          <w:sz w:val="24"/>
        </w:rPr>
      </w:pPr>
    </w:p>
    <w:p w:rsidR="00AC0A57" w:rsidRPr="00856EBE" w:rsidRDefault="00AC0A57" w:rsidP="00AC0A57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AC0A57" w:rsidRDefault="00AC0A57" w:rsidP="00AC0A57">
      <w:pPr>
        <w:rPr>
          <w:rFonts w:ascii="Bodoni MT Black" w:hAnsi="Bodoni MT Black"/>
          <w:b/>
          <w:u w:val="single"/>
        </w:rPr>
      </w:pPr>
    </w:p>
    <w:p w:rsidR="00AC0A57" w:rsidRPr="00856EBE" w:rsidRDefault="00284958" w:rsidP="00AC0A57">
      <w:pPr>
        <w:rPr>
          <w:rFonts w:ascii="Bodoni MT Black" w:hAnsi="Bodoni MT Black"/>
          <w:b/>
          <w:u w:val="single"/>
        </w:rPr>
      </w:pPr>
      <w:r w:rsidRPr="00284958">
        <w:rPr>
          <w:rFonts w:ascii="Bodoni MT Black" w:hAnsi="Bodoni MT Black"/>
          <w:b/>
        </w:rPr>
        <w:t>E.</w:t>
      </w:r>
      <w:r w:rsidRPr="00284958">
        <w:rPr>
          <w:rFonts w:ascii="Bodoni MT Black" w:hAnsi="Bodoni MT Black"/>
          <w:b/>
        </w:rPr>
        <w:tab/>
      </w:r>
      <w:r w:rsidR="00B2778E">
        <w:rPr>
          <w:rFonts w:ascii="Bodoni MT Black" w:hAnsi="Bodoni MT Black"/>
          <w:b/>
          <w:u w:val="single"/>
        </w:rPr>
        <w:t>UNIT OF ANTHROPOLOGY</w:t>
      </w:r>
    </w:p>
    <w:p w:rsidR="00AC0A57" w:rsidRDefault="00AC0A57" w:rsidP="00AC0A57"/>
    <w:p w:rsidR="00AC0A57" w:rsidRPr="00270FD5" w:rsidRDefault="00284958" w:rsidP="00AC0A57">
      <w:pPr>
        <w:rPr>
          <w:sz w:val="24"/>
        </w:rPr>
      </w:pPr>
      <w:r>
        <w:rPr>
          <w:sz w:val="24"/>
        </w:rPr>
        <w:t>40.</w:t>
      </w:r>
      <w:r>
        <w:rPr>
          <w:sz w:val="24"/>
        </w:rPr>
        <w:tab/>
      </w:r>
      <w:r w:rsidR="00AC0A57" w:rsidRPr="00270FD5">
        <w:rPr>
          <w:sz w:val="24"/>
        </w:rPr>
        <w:t>Name:</w:t>
      </w:r>
      <w:r w:rsidR="00AC0A57" w:rsidRPr="00270FD5">
        <w:rPr>
          <w:sz w:val="24"/>
        </w:rPr>
        <w:tab/>
      </w:r>
      <w:r w:rsidR="00AC0A57" w:rsidRPr="00270FD5">
        <w:rPr>
          <w:sz w:val="24"/>
        </w:rPr>
        <w:tab/>
      </w:r>
      <w:r w:rsidR="00AC0A57" w:rsidRPr="00270FD5">
        <w:rPr>
          <w:sz w:val="24"/>
        </w:rPr>
        <w:tab/>
      </w:r>
      <w:r w:rsidR="00AC0A57">
        <w:rPr>
          <w:sz w:val="24"/>
        </w:rPr>
        <w:tab/>
      </w:r>
      <w:r w:rsidR="00B2778E">
        <w:rPr>
          <w:sz w:val="24"/>
        </w:rPr>
        <w:t xml:space="preserve">Dr. Noreen </w:t>
      </w:r>
      <w:proofErr w:type="spellStart"/>
      <w:r w:rsidR="00B2778E">
        <w:rPr>
          <w:sz w:val="24"/>
        </w:rPr>
        <w:t>Sahar</w:t>
      </w:r>
      <w:proofErr w:type="spellEnd"/>
    </w:p>
    <w:p w:rsidR="00AC0A57" w:rsidRPr="00270FD5" w:rsidRDefault="00AC0A57" w:rsidP="00284958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In-charge/</w:t>
      </w:r>
      <w:r w:rsidR="00B2778E">
        <w:rPr>
          <w:sz w:val="24"/>
        </w:rPr>
        <w:t>Assistant Professor</w:t>
      </w:r>
    </w:p>
    <w:p w:rsidR="00AC0A57" w:rsidRPr="00270FD5" w:rsidRDefault="00AC0A57" w:rsidP="00284958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AC0A57" w:rsidTr="00DB487E">
        <w:trPr>
          <w:trHeight w:val="536"/>
        </w:trPr>
        <w:tc>
          <w:tcPr>
            <w:tcW w:w="809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Pr="00CD23B2" w:rsidRDefault="00AC0A57" w:rsidP="00DB487E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  <w:tr w:rsidR="00AC0A57" w:rsidTr="00DB487E">
        <w:trPr>
          <w:trHeight w:val="536"/>
        </w:trPr>
        <w:tc>
          <w:tcPr>
            <w:tcW w:w="809" w:type="dxa"/>
          </w:tcPr>
          <w:p w:rsidR="00AC0A57" w:rsidRDefault="00AC0A57" w:rsidP="00DB487E"/>
        </w:tc>
        <w:tc>
          <w:tcPr>
            <w:tcW w:w="5483" w:type="dxa"/>
          </w:tcPr>
          <w:p w:rsidR="00AC0A57" w:rsidRDefault="00AC0A57" w:rsidP="00DB487E"/>
        </w:tc>
        <w:tc>
          <w:tcPr>
            <w:tcW w:w="1258" w:type="dxa"/>
          </w:tcPr>
          <w:p w:rsidR="00AC0A57" w:rsidRDefault="00AC0A57" w:rsidP="00DB487E"/>
        </w:tc>
        <w:tc>
          <w:tcPr>
            <w:tcW w:w="80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079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708" w:type="dxa"/>
            <w:tcBorders>
              <w:right w:val="single" w:sz="4" w:space="0" w:color="auto"/>
            </w:tcBorders>
          </w:tcPr>
          <w:p w:rsidR="00AC0A57" w:rsidRDefault="00AC0A57" w:rsidP="00DB487E"/>
        </w:tc>
        <w:tc>
          <w:tcPr>
            <w:tcW w:w="1618" w:type="dxa"/>
            <w:tcBorders>
              <w:left w:val="single" w:sz="4" w:space="0" w:color="auto"/>
            </w:tcBorders>
          </w:tcPr>
          <w:p w:rsidR="00AC0A57" w:rsidRDefault="00AC0A57" w:rsidP="00DB487E"/>
        </w:tc>
        <w:tc>
          <w:tcPr>
            <w:tcW w:w="1528" w:type="dxa"/>
            <w:tcBorders>
              <w:right w:val="single" w:sz="4" w:space="0" w:color="auto"/>
            </w:tcBorders>
          </w:tcPr>
          <w:p w:rsidR="00AC0A57" w:rsidRDefault="00AC0A57" w:rsidP="00DB487E"/>
        </w:tc>
      </w:tr>
    </w:tbl>
    <w:p w:rsidR="00284958" w:rsidRDefault="00284958" w:rsidP="00284958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284958" w:rsidRDefault="00284958" w:rsidP="00284958">
      <w:pPr>
        <w:pStyle w:val="ListParagraph"/>
        <w:ind w:right="-630"/>
      </w:pPr>
    </w:p>
    <w:p w:rsidR="00AC0A57" w:rsidRDefault="00AC0A57" w:rsidP="00AC0A57">
      <w:pPr>
        <w:jc w:val="right"/>
      </w:pPr>
    </w:p>
    <w:p w:rsidR="00AC0A57" w:rsidRDefault="00AC0A57" w:rsidP="00AC0A57">
      <w:pPr>
        <w:spacing w:line="360" w:lineRule="auto"/>
        <w:jc w:val="right"/>
      </w:pPr>
      <w:r>
        <w:t>Signature _____________</w:t>
      </w:r>
    </w:p>
    <w:p w:rsidR="00B177DB" w:rsidRDefault="00AC0A57" w:rsidP="00AC0A57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sectPr w:rsidR="00B177DB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01CE4"/>
    <w:rsid w:val="00075022"/>
    <w:rsid w:val="00122267"/>
    <w:rsid w:val="00163F95"/>
    <w:rsid w:val="001F6D81"/>
    <w:rsid w:val="00270FD5"/>
    <w:rsid w:val="00284958"/>
    <w:rsid w:val="00292C77"/>
    <w:rsid w:val="002A4A40"/>
    <w:rsid w:val="002C33EC"/>
    <w:rsid w:val="00334292"/>
    <w:rsid w:val="003717DF"/>
    <w:rsid w:val="00661579"/>
    <w:rsid w:val="007D0005"/>
    <w:rsid w:val="00856EBE"/>
    <w:rsid w:val="00967509"/>
    <w:rsid w:val="00972146"/>
    <w:rsid w:val="00A975D4"/>
    <w:rsid w:val="00AC0A57"/>
    <w:rsid w:val="00B05E89"/>
    <w:rsid w:val="00B177DB"/>
    <w:rsid w:val="00B2778E"/>
    <w:rsid w:val="00C92CA7"/>
    <w:rsid w:val="00CD1131"/>
    <w:rsid w:val="00CD1BB0"/>
    <w:rsid w:val="00CD23B2"/>
    <w:rsid w:val="00CF6E2F"/>
    <w:rsid w:val="00D47DDF"/>
    <w:rsid w:val="00E9174D"/>
    <w:rsid w:val="00EC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544</Characters>
  <Application>Microsoft Office Word</Application>
  <DocSecurity>0</DocSecurity>
  <Lines>4</Lines>
  <Paragraphs>1</Paragraphs>
  <ScaleCrop>false</ScaleCrop>
  <Company>iiui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17</cp:revision>
  <cp:lastPrinted>2015-06-11T07:34:00Z</cp:lastPrinted>
  <dcterms:created xsi:type="dcterms:W3CDTF">2015-05-29T07:13:00Z</dcterms:created>
  <dcterms:modified xsi:type="dcterms:W3CDTF">2015-06-11T07:56:00Z</dcterms:modified>
</cp:coreProperties>
</file>